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E6" w:rsidRDefault="006C785E" w:rsidP="006C785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AF47C7">
        <w:rPr>
          <w:sz w:val="26"/>
          <w:szCs w:val="26"/>
        </w:rPr>
        <w:t xml:space="preserve">                        Генеральному д</w:t>
      </w:r>
      <w:r>
        <w:rPr>
          <w:sz w:val="26"/>
          <w:szCs w:val="26"/>
        </w:rPr>
        <w:t>иректору ПТВС</w:t>
      </w:r>
    </w:p>
    <w:p w:rsidR="006C785E" w:rsidRDefault="006C785E" w:rsidP="006C785E">
      <w:pPr>
        <w:spacing w:line="360" w:lineRule="auto"/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Шишову М.И.</w:t>
      </w:r>
    </w:p>
    <w:p w:rsidR="006C785E" w:rsidRDefault="006C785E" w:rsidP="006C785E">
      <w:pPr>
        <w:spacing w:line="360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 (ФИО полностью)_________</w:t>
      </w:r>
    </w:p>
    <w:p w:rsidR="006C785E" w:rsidRDefault="006C785E" w:rsidP="006C785E">
      <w:pPr>
        <w:spacing w:line="360" w:lineRule="auto"/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6C785E" w:rsidRDefault="006C78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Адрес _____________________</w:t>
      </w:r>
    </w:p>
    <w:p w:rsidR="00D200E6" w:rsidRDefault="006C78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6C785E" w:rsidRDefault="006C78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Лицевой счет________________</w:t>
      </w:r>
    </w:p>
    <w:p w:rsidR="006C785E" w:rsidRDefault="006C78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Тел. _______________________</w:t>
      </w:r>
    </w:p>
    <w:p w:rsidR="006C785E" w:rsidRDefault="006C785E">
      <w:pPr>
        <w:spacing w:line="360" w:lineRule="auto"/>
        <w:jc w:val="both"/>
        <w:rPr>
          <w:sz w:val="26"/>
          <w:szCs w:val="26"/>
        </w:rPr>
      </w:pPr>
    </w:p>
    <w:p w:rsidR="006C785E" w:rsidRDefault="006C785E" w:rsidP="006C785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C785E" w:rsidRDefault="006C785E" w:rsidP="006C785E">
      <w:pPr>
        <w:spacing w:line="360" w:lineRule="auto"/>
        <w:jc w:val="center"/>
        <w:rPr>
          <w:sz w:val="26"/>
          <w:szCs w:val="26"/>
        </w:rPr>
      </w:pPr>
    </w:p>
    <w:p w:rsidR="007F6880" w:rsidRDefault="006C785E" w:rsidP="006C785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Прошу перечислить сумму переплаты за комм</w:t>
      </w:r>
      <w:r w:rsidR="007F6880">
        <w:rPr>
          <w:sz w:val="26"/>
          <w:szCs w:val="26"/>
        </w:rPr>
        <w:t xml:space="preserve">унальные услуги на </w:t>
      </w:r>
      <w:r w:rsidR="00353A88">
        <w:rPr>
          <w:sz w:val="26"/>
          <w:szCs w:val="26"/>
        </w:rPr>
        <w:t>расчетный</w:t>
      </w:r>
      <w:r w:rsidR="007F6880">
        <w:rPr>
          <w:sz w:val="26"/>
          <w:szCs w:val="26"/>
        </w:rPr>
        <w:t xml:space="preserve"> счет</w:t>
      </w:r>
    </w:p>
    <w:p w:rsidR="00353A88" w:rsidRDefault="00353A88" w:rsidP="007F688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</w:t>
      </w:r>
      <w:proofErr w:type="gramStart"/>
      <w:r>
        <w:rPr>
          <w:sz w:val="26"/>
          <w:szCs w:val="26"/>
        </w:rPr>
        <w:t xml:space="preserve">_  </w:t>
      </w:r>
      <w:r w:rsidR="007F6880">
        <w:rPr>
          <w:sz w:val="26"/>
          <w:szCs w:val="26"/>
        </w:rPr>
        <w:t>в</w:t>
      </w:r>
      <w:proofErr w:type="gramEnd"/>
      <w:r w:rsidR="007F6880">
        <w:rPr>
          <w:sz w:val="26"/>
          <w:szCs w:val="26"/>
        </w:rPr>
        <w:t xml:space="preserve"> размере _______</w:t>
      </w:r>
      <w:proofErr w:type="spellStart"/>
      <w:r w:rsidR="007F6880">
        <w:rPr>
          <w:sz w:val="26"/>
          <w:szCs w:val="26"/>
        </w:rPr>
        <w:t>руб</w:t>
      </w:r>
      <w:proofErr w:type="spellEnd"/>
      <w:r w:rsidR="007F6880">
        <w:rPr>
          <w:sz w:val="26"/>
          <w:szCs w:val="26"/>
        </w:rPr>
        <w:t>.____</w:t>
      </w:r>
      <w:r w:rsidR="006C785E">
        <w:rPr>
          <w:sz w:val="26"/>
          <w:szCs w:val="26"/>
        </w:rPr>
        <w:t xml:space="preserve">коп. </w:t>
      </w:r>
    </w:p>
    <w:p w:rsidR="006C785E" w:rsidRDefault="006C785E" w:rsidP="007F688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="007F6880">
        <w:rPr>
          <w:sz w:val="26"/>
          <w:szCs w:val="26"/>
        </w:rPr>
        <w:t xml:space="preserve"> ________________________________</w:t>
      </w:r>
      <w:r w:rsidR="00353A88">
        <w:rPr>
          <w:sz w:val="26"/>
          <w:szCs w:val="26"/>
        </w:rPr>
        <w:t>_____________________</w:t>
      </w:r>
      <w:r>
        <w:rPr>
          <w:sz w:val="26"/>
          <w:szCs w:val="26"/>
        </w:rPr>
        <w:t>)</w:t>
      </w:r>
    </w:p>
    <w:p w:rsidR="007F6880" w:rsidRPr="007F6880" w:rsidRDefault="00353A88" w:rsidP="007F6880">
      <w:pPr>
        <w:spacing w:line="360" w:lineRule="auto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6880">
        <w:rPr>
          <w:sz w:val="26"/>
          <w:szCs w:val="26"/>
        </w:rPr>
        <w:t>(п</w:t>
      </w:r>
      <w:r w:rsidR="007F6880">
        <w:rPr>
          <w:sz w:val="18"/>
          <w:szCs w:val="18"/>
        </w:rPr>
        <w:t>рописью)</w:t>
      </w:r>
    </w:p>
    <w:p w:rsidR="006C785E" w:rsidRDefault="006C785E" w:rsidP="006C785E">
      <w:pPr>
        <w:spacing w:line="360" w:lineRule="auto"/>
        <w:jc w:val="center"/>
        <w:rPr>
          <w:sz w:val="26"/>
          <w:szCs w:val="26"/>
        </w:rPr>
      </w:pPr>
    </w:p>
    <w:p w:rsidR="006C785E" w:rsidRDefault="006C785E" w:rsidP="006C785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6C785E" w:rsidRDefault="006C785E" w:rsidP="006C785E">
      <w:pPr>
        <w:spacing w:line="360" w:lineRule="auto"/>
        <w:jc w:val="center"/>
        <w:rPr>
          <w:sz w:val="26"/>
          <w:szCs w:val="26"/>
        </w:rPr>
      </w:pPr>
    </w:p>
    <w:p w:rsidR="006C785E" w:rsidRDefault="006C785E" w:rsidP="006C785E">
      <w:pPr>
        <w:spacing w:line="360" w:lineRule="auto"/>
        <w:jc w:val="center"/>
        <w:rPr>
          <w:sz w:val="26"/>
          <w:szCs w:val="26"/>
        </w:rPr>
      </w:pPr>
    </w:p>
    <w:p w:rsidR="006C785E" w:rsidRDefault="006C785E" w:rsidP="006C785E">
      <w:pPr>
        <w:spacing w:line="360" w:lineRule="auto"/>
        <w:jc w:val="center"/>
        <w:rPr>
          <w:sz w:val="26"/>
          <w:szCs w:val="26"/>
        </w:rPr>
      </w:pPr>
    </w:p>
    <w:p w:rsidR="006C785E" w:rsidRDefault="006C785E" w:rsidP="007F6880">
      <w:pPr>
        <w:spacing w:line="360" w:lineRule="auto"/>
        <w:ind w:left="5664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6C785E" w:rsidRDefault="006C785E" w:rsidP="007F6880">
      <w:pPr>
        <w:spacing w:line="360" w:lineRule="auto"/>
        <w:ind w:left="5664"/>
        <w:rPr>
          <w:sz w:val="26"/>
          <w:szCs w:val="26"/>
        </w:rPr>
      </w:pPr>
      <w:r>
        <w:rPr>
          <w:sz w:val="26"/>
          <w:szCs w:val="26"/>
        </w:rPr>
        <w:t>подпись</w:t>
      </w:r>
    </w:p>
    <w:p w:rsidR="00D200E6" w:rsidRDefault="00D200E6">
      <w:pPr>
        <w:spacing w:line="360" w:lineRule="auto"/>
        <w:jc w:val="both"/>
        <w:rPr>
          <w:sz w:val="26"/>
          <w:szCs w:val="26"/>
        </w:rPr>
      </w:pPr>
    </w:p>
    <w:p w:rsidR="000245CC" w:rsidRDefault="000245CC">
      <w:pPr>
        <w:spacing w:line="360" w:lineRule="auto"/>
        <w:jc w:val="both"/>
        <w:rPr>
          <w:sz w:val="16"/>
          <w:szCs w:val="16"/>
        </w:rPr>
      </w:pPr>
    </w:p>
    <w:p w:rsidR="000245CC" w:rsidRDefault="000245CC">
      <w:pPr>
        <w:spacing w:line="360" w:lineRule="auto"/>
        <w:jc w:val="both"/>
        <w:rPr>
          <w:sz w:val="16"/>
          <w:szCs w:val="16"/>
        </w:rPr>
      </w:pPr>
    </w:p>
    <w:p w:rsidR="007F5E72" w:rsidRDefault="007F5E72">
      <w:pPr>
        <w:spacing w:line="360" w:lineRule="auto"/>
        <w:jc w:val="both"/>
        <w:rPr>
          <w:sz w:val="16"/>
          <w:szCs w:val="16"/>
        </w:rPr>
      </w:pPr>
    </w:p>
    <w:p w:rsidR="007F5E72" w:rsidRDefault="007F5E72">
      <w:pPr>
        <w:spacing w:line="360" w:lineRule="auto"/>
        <w:jc w:val="both"/>
        <w:rPr>
          <w:sz w:val="16"/>
          <w:szCs w:val="16"/>
        </w:rPr>
      </w:pPr>
    </w:p>
    <w:p w:rsidR="007F5E72" w:rsidRDefault="007F5E72">
      <w:pPr>
        <w:spacing w:line="360" w:lineRule="auto"/>
        <w:jc w:val="both"/>
        <w:rPr>
          <w:sz w:val="16"/>
          <w:szCs w:val="16"/>
        </w:rPr>
      </w:pPr>
    </w:p>
    <w:sectPr w:rsidR="007F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436"/>
    <w:multiLevelType w:val="hybridMultilevel"/>
    <w:tmpl w:val="425AC71C"/>
    <w:lvl w:ilvl="0" w:tplc="0FC412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9CF696D"/>
    <w:multiLevelType w:val="hybridMultilevel"/>
    <w:tmpl w:val="51163D40"/>
    <w:lvl w:ilvl="0" w:tplc="31B2E336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56"/>
    <w:rsid w:val="000245CC"/>
    <w:rsid w:val="000A2767"/>
    <w:rsid w:val="00105EF2"/>
    <w:rsid w:val="00106E6F"/>
    <w:rsid w:val="0016325E"/>
    <w:rsid w:val="001819F4"/>
    <w:rsid w:val="001A174D"/>
    <w:rsid w:val="001C0202"/>
    <w:rsid w:val="001D7047"/>
    <w:rsid w:val="002104C6"/>
    <w:rsid w:val="00224D93"/>
    <w:rsid w:val="00246DAF"/>
    <w:rsid w:val="00267B21"/>
    <w:rsid w:val="00273D9B"/>
    <w:rsid w:val="00297557"/>
    <w:rsid w:val="002B1E72"/>
    <w:rsid w:val="002B3CF3"/>
    <w:rsid w:val="00301595"/>
    <w:rsid w:val="00336D65"/>
    <w:rsid w:val="00351671"/>
    <w:rsid w:val="00353A88"/>
    <w:rsid w:val="00361D8A"/>
    <w:rsid w:val="003873AA"/>
    <w:rsid w:val="003F096A"/>
    <w:rsid w:val="00403D71"/>
    <w:rsid w:val="00405E02"/>
    <w:rsid w:val="00413B0B"/>
    <w:rsid w:val="00425CF7"/>
    <w:rsid w:val="0042740C"/>
    <w:rsid w:val="004753E3"/>
    <w:rsid w:val="004955D7"/>
    <w:rsid w:val="004C7A73"/>
    <w:rsid w:val="004D2BEA"/>
    <w:rsid w:val="004E15CF"/>
    <w:rsid w:val="004E76F1"/>
    <w:rsid w:val="005410A9"/>
    <w:rsid w:val="00541C56"/>
    <w:rsid w:val="00554388"/>
    <w:rsid w:val="005744E1"/>
    <w:rsid w:val="00582616"/>
    <w:rsid w:val="0062016B"/>
    <w:rsid w:val="00650793"/>
    <w:rsid w:val="006947E7"/>
    <w:rsid w:val="00697FA6"/>
    <w:rsid w:val="006C575D"/>
    <w:rsid w:val="006C785E"/>
    <w:rsid w:val="006F2CF6"/>
    <w:rsid w:val="00722907"/>
    <w:rsid w:val="00731E2E"/>
    <w:rsid w:val="0073439D"/>
    <w:rsid w:val="00746BA6"/>
    <w:rsid w:val="007778B1"/>
    <w:rsid w:val="007A0218"/>
    <w:rsid w:val="007E66C2"/>
    <w:rsid w:val="007F4C03"/>
    <w:rsid w:val="007F5E72"/>
    <w:rsid w:val="007F6880"/>
    <w:rsid w:val="00806E29"/>
    <w:rsid w:val="00853187"/>
    <w:rsid w:val="00881962"/>
    <w:rsid w:val="00895371"/>
    <w:rsid w:val="008A07F3"/>
    <w:rsid w:val="008A2DC2"/>
    <w:rsid w:val="008B507E"/>
    <w:rsid w:val="008D0FF0"/>
    <w:rsid w:val="008E7AF9"/>
    <w:rsid w:val="008F35AE"/>
    <w:rsid w:val="00907D27"/>
    <w:rsid w:val="00912008"/>
    <w:rsid w:val="009422BA"/>
    <w:rsid w:val="0096492F"/>
    <w:rsid w:val="00997E56"/>
    <w:rsid w:val="009B24CC"/>
    <w:rsid w:val="009E0258"/>
    <w:rsid w:val="00A15324"/>
    <w:rsid w:val="00A270FE"/>
    <w:rsid w:val="00A61F4A"/>
    <w:rsid w:val="00AA3C04"/>
    <w:rsid w:val="00AC00F6"/>
    <w:rsid w:val="00AF09AD"/>
    <w:rsid w:val="00AF194D"/>
    <w:rsid w:val="00AF47C7"/>
    <w:rsid w:val="00B44C4B"/>
    <w:rsid w:val="00B92921"/>
    <w:rsid w:val="00C2741C"/>
    <w:rsid w:val="00C70EDC"/>
    <w:rsid w:val="00CD0871"/>
    <w:rsid w:val="00D125BE"/>
    <w:rsid w:val="00D133DF"/>
    <w:rsid w:val="00D200E6"/>
    <w:rsid w:val="00D4081D"/>
    <w:rsid w:val="00D4595D"/>
    <w:rsid w:val="00D87391"/>
    <w:rsid w:val="00DA2E59"/>
    <w:rsid w:val="00DE74FE"/>
    <w:rsid w:val="00E07F47"/>
    <w:rsid w:val="00E22F70"/>
    <w:rsid w:val="00E50ED4"/>
    <w:rsid w:val="00E57973"/>
    <w:rsid w:val="00E84AFE"/>
    <w:rsid w:val="00E93B41"/>
    <w:rsid w:val="00EA5E3E"/>
    <w:rsid w:val="00EB2F8D"/>
    <w:rsid w:val="00EC408F"/>
    <w:rsid w:val="00EF631E"/>
    <w:rsid w:val="00F105C5"/>
    <w:rsid w:val="00F33850"/>
    <w:rsid w:val="00F40B5F"/>
    <w:rsid w:val="00F56A39"/>
    <w:rsid w:val="00F840A4"/>
    <w:rsid w:val="00FD7A11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62EAF"/>
  <w15:docId w15:val="{CBA8BA7A-6B98-4B1A-81E6-636AF0C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pos="9360"/>
      </w:tabs>
      <w:spacing w:line="360" w:lineRule="auto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basedOn w:val="a"/>
    <w:next w:val="a"/>
    <w:pPr>
      <w:keepNext/>
      <w:keepLines/>
      <w:spacing w:before="400" w:after="120" w:line="240" w:lineRule="atLeast"/>
      <w:ind w:left="-840"/>
    </w:pPr>
    <w:rPr>
      <w:rFonts w:ascii="Arial" w:hAnsi="Arial"/>
      <w:spacing w:val="-20"/>
      <w:kern w:val="28"/>
      <w:sz w:val="96"/>
      <w:szCs w:val="20"/>
    </w:rPr>
  </w:style>
  <w:style w:type="character" w:customStyle="1" w:styleId="a4">
    <w:name w:val="ШапкаОсн"/>
    <w:rPr>
      <w:rFonts w:ascii="Arial" w:hAnsi="Arial"/>
      <w:b/>
      <w:spacing w:val="0"/>
      <w:sz w:val="18"/>
    </w:rPr>
  </w:style>
  <w:style w:type="paragraph" w:styleId="a5">
    <w:name w:val="Balloon Text"/>
    <w:basedOn w:val="a"/>
    <w:link w:val="a6"/>
    <w:semiHidden/>
    <w:unhideWhenUsed/>
    <w:rsid w:val="00353A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staa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Serova_AV</dc:creator>
  <cp:lastModifiedBy>Яковлева Олеся Александровна</cp:lastModifiedBy>
  <cp:revision>5</cp:revision>
  <cp:lastPrinted>2019-08-13T05:59:00Z</cp:lastPrinted>
  <dcterms:created xsi:type="dcterms:W3CDTF">2016-07-14T02:45:00Z</dcterms:created>
  <dcterms:modified xsi:type="dcterms:W3CDTF">2019-10-08T01:56:00Z</dcterms:modified>
</cp:coreProperties>
</file>